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c683a0fc5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MOTAVO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MOTAVO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a4fd0d45f4739"/>
      <w:footerReference xmlns:r="http://schemas.openxmlformats.org/officeDocument/2006/relationships" w:type="default" r:id="Rd92abe90689e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MOTAVO GROUP HOLDING AS   ·   Org.nr 936 740 464   ·   Storgata 136   ·   3915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MOTAVO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a4fd0d45f4739" /><Relationship Type="http://schemas.openxmlformats.org/officeDocument/2006/relationships/footer" Target="/word/footer1.xml" Id="Rd92abe90689e4077" /></Relationships>
</file>