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e16b095ea45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RØDSKJÆR HAVN OG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RØDSKJÆR HAVN OG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cfdfc3ccf3421b"/>
      <w:footerReference xmlns:r="http://schemas.openxmlformats.org/officeDocument/2006/relationships" w:type="default" r:id="Rd6003093374a41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RØDSKJÆR HAVN OG NÆRINGSPARK AS   ·   Org.nr 936 743 145   ·   Asbjørn Selsbanes gate 9   ·   9405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RØDSKJÆR HAVN OG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fdfc3ccf3421b" /><Relationship Type="http://schemas.openxmlformats.org/officeDocument/2006/relationships/footer" Target="/word/footer1.xml" Id="Rd6003093374a416f" /></Relationships>
</file>