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21ec84e3f46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5d278976f43aa"/>
      <w:footerReference xmlns:r="http://schemas.openxmlformats.org/officeDocument/2006/relationships" w:type="default" r:id="R88a909cd0741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HOLDING AS   ·   Org.nr 936 973 485   ·   Myrbostadvegen 72   ·   6440 ELNESVÅGEN   ·   Tlf. 71 26 63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5d278976f43aa" /><Relationship Type="http://schemas.openxmlformats.org/officeDocument/2006/relationships/footer" Target="/word/footer1.xml" Id="R88a909cd07414a30" /></Relationships>
</file>