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ad0b868c048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TRØGSTAD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Trøgstad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Trøgstad,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TRØGSTAD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473b61539f4ba0"/>
      <w:footerReference xmlns:r="http://schemas.openxmlformats.org/officeDocument/2006/relationships" w:type="default" r:id="Rd41eba85faeb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TRØGSTAD SPAREBANK   ·   Org.nr 937 885 377   ·   Trøgstad torg 5   ·   1860 TRØGSTAD   ·   Tlf. 69 82 49 00   ·   post@tsbank.no   ·   www.tsbank.no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TRØGSTAD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73b61539f4ba0" /><Relationship Type="http://schemas.openxmlformats.org/officeDocument/2006/relationships/footer" Target="/word/footer1.xml" Id="Rd41eba85faeb4d42" /></Relationships>
</file>