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d48cde3564d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ØST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ØST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c6999f0d64eba"/>
      <w:footerReference xmlns:r="http://schemas.openxmlformats.org/officeDocument/2006/relationships" w:type="default" r:id="R885636822768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ØST   ·   Org.nr 937 888 937   ·   Stasjonsgata 14   ·   3300 HOKKSUND   ·   Tlf. 03220   ·   post@oest.no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c6999f0d64eba" /><Relationship Type="http://schemas.openxmlformats.org/officeDocument/2006/relationships/footer" Target="/word/footer1.xml" Id="R8856368227684d05" /></Relationships>
</file>