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b644352e7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LARVIKBANKEN - DIN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LARVIKBANKEN - DIN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ef3cec2a304605"/>
      <w:footerReference xmlns:r="http://schemas.openxmlformats.org/officeDocument/2006/relationships" w:type="default" r:id="Reb21fe8dc705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f3cec2a304605" /><Relationship Type="http://schemas.openxmlformats.org/officeDocument/2006/relationships/footer" Target="/word/footer1.xml" Id="Reb21fe8dc7054e1f" /></Relationships>
</file>