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5ecd3ee91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INTERVEST AS</w:t>
      </w:r>
    </w:p>
    <w:sectPr>
      <w:headerReference xmlns:r="http://schemas.openxmlformats.org/officeDocument/2006/relationships" w:type="default" r:id="Rda359a6fb4dd4096"/>
      <w:footerReference xmlns:r="http://schemas.openxmlformats.org/officeDocument/2006/relationships" w:type="default" r:id="R58b4005a5572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INTERVEST AS   ·   Org.nr 938 804 745   ·   Tollbugata 1   ·   3187 HORTEN   ·   Tlf. 51 63 98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59a6fb4dd4096" /><Relationship Type="http://schemas.openxmlformats.org/officeDocument/2006/relationships/footer" Target="/word/footer1.xml" Id="R58b4005a557241c3" /></Relationships>
</file>