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1e599d90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GLB HOLDING AS</w:t>
      </w:r>
    </w:p>
    <w:sectPr>
      <w:headerReference xmlns:r="http://schemas.openxmlformats.org/officeDocument/2006/relationships" w:type="default" r:id="R474c6a1056634808"/>
      <w:footerReference xmlns:r="http://schemas.openxmlformats.org/officeDocument/2006/relationships" w:type="default" r:id="R324929cdf625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GLB HOLDING AS   ·   Org.nr 946 652 660   ·   Overhallsvegen 2146   ·   7863 OVERHALLA   ·   Tlf. 74 28 08 80   ·   firmapost@gl-bygg.no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c6a1056634808" /><Relationship Type="http://schemas.openxmlformats.org/officeDocument/2006/relationships/footer" Target="/word/footer1.xml" Id="R324929cdf6254f8d" /></Relationships>
</file>