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1668fa5d3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EXIDE TECHNOLOGIES DEFENCE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EXIDE TECHNOLOGIES DEFENCE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105850d1f4016"/>
      <w:footerReference xmlns:r="http://schemas.openxmlformats.org/officeDocument/2006/relationships" w:type="default" r:id="R5fd287de9d3f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EXIDE TECHNOLOGIES DEFENCE AS   ·   Org.nr 947 423 169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EXIDE TECHNOLOGIES DEFENCE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105850d1f4016" /><Relationship Type="http://schemas.openxmlformats.org/officeDocument/2006/relationships/footer" Target="/word/footer1.xml" Id="R5fd287de9d3f4f12" /></Relationships>
</file>