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245c74c908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 FREBERGS MASKINFORRETNING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 FREBERGS MASKINFORRETNING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fd1610b13740f9"/>
      <w:footerReference xmlns:r="http://schemas.openxmlformats.org/officeDocument/2006/relationships" w:type="default" r:id="R91e2bae11312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 FREBERGS MASKINFORRETNING AS   ·   Org.nr 954 580 415   ·   Hortensveien 131   ·   3157 BARKÅKER   ·   Tlf. 33 30 86 60   ·   post@freberg.no   ·   www.freberg.no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 FREBERGS MASKINFORRETNING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d1610b13740f9" /><Relationship Type="http://schemas.openxmlformats.org/officeDocument/2006/relationships/footer" Target="/word/footer1.xml" Id="R91e2bae1131241b0" /></Relationships>
</file>