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e06b16628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MERKING OG 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MERKING OG 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e38c049fd4a37"/>
      <w:footerReference xmlns:r="http://schemas.openxmlformats.org/officeDocument/2006/relationships" w:type="default" r:id="Re1cbe2205094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MERKING OG SIKRING AS   ·   Org.nr 954 874 737   ·   Kongens gate 3   ·   1530 MOSS   ·   Tlf. 69 25 39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MERKING OG 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e38c049fd4a37" /><Relationship Type="http://schemas.openxmlformats.org/officeDocument/2006/relationships/footer" Target="/word/footer1.xml" Id="Re1cbe22050944e47" /></Relationships>
</file>