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a3704b80741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ENDA BEDRE AS</w:t>
      </w:r>
    </w:p>
    <w:sectPr>
      <w:headerReference xmlns:r="http://schemas.openxmlformats.org/officeDocument/2006/relationships" w:type="default" r:id="Rdeb0103ee57f47d9"/>
      <w:footerReference xmlns:r="http://schemas.openxmlformats.org/officeDocument/2006/relationships" w:type="default" r:id="Rcd82dd391d8c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ENDA BEDRE AS   ·   Org.nr 961 365 430   ·   Sankt Hallvards vei 15   ·   3414 LIERSTRANDA   ·   Tlf. 32 83 95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ENDA BEDRE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0103ee57f47d9" /><Relationship Type="http://schemas.openxmlformats.org/officeDocument/2006/relationships/footer" Target="/word/footer1.xml" Id="Rcd82dd391d8c4afb" /></Relationships>
</file>