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8df624a3d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MIKAL GREGUSSEN</w:t>
      </w:r>
    </w:p>
    <w:sectPr>
      <w:headerReference xmlns:r="http://schemas.openxmlformats.org/officeDocument/2006/relationships" w:type="default" r:id="R3a7acf24efa843e3"/>
      <w:footerReference xmlns:r="http://schemas.openxmlformats.org/officeDocument/2006/relationships" w:type="default" r:id="R3e0f870eac8a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MIKAL GREGUSSEN   ·   Org.nr 962 530 591   ·   Rundhågen 6   ·   9409 HARSTAD   ·   Tlf. 77 07 42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MIKAL GREGUSSEN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acf24efa843e3" /><Relationship Type="http://schemas.openxmlformats.org/officeDocument/2006/relationships/footer" Target="/word/footer1.xml" Id="R3e0f870eac8a45ce" /></Relationships>
</file>