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f150417b947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WALDE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WALDE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0348f80e3940c5"/>
      <w:footerReference xmlns:r="http://schemas.openxmlformats.org/officeDocument/2006/relationships" w:type="default" r:id="Rb440de8bfc9b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WALDE BYGG AS   ·   Org.nr 963 873 379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WALDE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348f80e3940c5" /><Relationship Type="http://schemas.openxmlformats.org/officeDocument/2006/relationships/footer" Target="/word/footer1.xml" Id="Rb440de8bfc9b4ffd" /></Relationships>
</file>