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08b2b0def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ARNGREN SKY COMMUTER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ARNGREN SKY COMMUTER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939c73ade459f"/>
      <w:footerReference xmlns:r="http://schemas.openxmlformats.org/officeDocument/2006/relationships" w:type="default" r:id="R21367700170f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ARNGREN SKY COMMUTER AS   ·   Org.nr 965 175 113   ·   Sondrevegen 3K   ·   0378 OSLO   ·   Tlf. 22 14 91 66   ·   www.arngren.net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ARNGREN SKY COMMUTER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939c73ade459f" /><Relationship Type="http://schemas.openxmlformats.org/officeDocument/2006/relationships/footer" Target="/word/footer1.xml" Id="R21367700170f472f" /></Relationships>
</file>