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de9f8fdb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8b415e6d0c774619"/>
      <w:footerReference xmlns:r="http://schemas.openxmlformats.org/officeDocument/2006/relationships" w:type="default" r:id="R990fa9266bae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15e6d0c774619" /><Relationship Type="http://schemas.openxmlformats.org/officeDocument/2006/relationships/footer" Target="/word/footer1.xml" Id="R990fa9266bae427f" /></Relationships>
</file>