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b0b9ee2e6f84c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TECHNOGARDEN ALBATROSS VIKARTJENESTER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TECHNOGARDEN ALBATROSS VIKARTJENESTER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606861cdf4465b"/>
      <w:footerReference xmlns:r="http://schemas.openxmlformats.org/officeDocument/2006/relationships" w:type="default" r:id="R10d5419088a448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TECHNOGARDEN ALBATROSS VIKARTJENESTER AS   ·   Org.nr 968 775 820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TECHNOGARDEN ALBATROSS VIKARTJENESTER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606861cdf4465b" /><Relationship Type="http://schemas.openxmlformats.org/officeDocument/2006/relationships/footer" Target="/word/footer1.xml" Id="R10d5419088a44818" /></Relationships>
</file>