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9019219eb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f9b13fcd10f14721"/>
      <w:footerReference xmlns:r="http://schemas.openxmlformats.org/officeDocument/2006/relationships" w:type="default" r:id="R14ae2e56b3f3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3fcd10f14721" /><Relationship Type="http://schemas.openxmlformats.org/officeDocument/2006/relationships/footer" Target="/word/footer1.xml" Id="R14ae2e56b3f34620" /></Relationships>
</file>