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42d331cd6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ERIKSEN MASKINUTLEIE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ERIKSEN MASKINUTLEIE AS</w:t>
      </w:r>
    </w:p>
    <w:sectPr>
      <w:headerReference xmlns:r="http://schemas.openxmlformats.org/officeDocument/2006/relationships" w:type="default" r:id="Rf5cafffb73764f6a"/>
      <w:footerReference xmlns:r="http://schemas.openxmlformats.org/officeDocument/2006/relationships" w:type="default" r:id="R045e2c4cbcdc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MASKINUTLEIE AS   ·   Org.nr 971 597 321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afffb73764f6a" /><Relationship Type="http://schemas.openxmlformats.org/officeDocument/2006/relationships/footer" Target="/word/footer1.xml" Id="R045e2c4cbcdc47b6" /></Relationships>
</file>