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534a2df01a48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 RENHOLD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 RENHOLD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f975e93cf6446b"/>
      <w:footerReference xmlns:r="http://schemas.openxmlformats.org/officeDocument/2006/relationships" w:type="default" r:id="R8b892b92509c4e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 RENHOLD AS   ·   Org.nr 971 647 396   ·   Anolitveien 10   ·   1400 SKI   ·   Tlf. 64870939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 RENHOLD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f975e93cf6446b" /><Relationship Type="http://schemas.openxmlformats.org/officeDocument/2006/relationships/footer" Target="/word/footer1.xml" Id="R8b892b92509c4e08" /></Relationships>
</file>