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56c4f63d7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KAPITAL-STYRING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KAPITAL-STYRING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d1f49b2c8449c"/>
      <w:footerReference xmlns:r="http://schemas.openxmlformats.org/officeDocument/2006/relationships" w:type="default" r:id="Red293449272e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KAPITAL-STYRING AS   ·   Org.nr 976 466 306   ·   Kjellveien 15   ·   1407 VINTERBRO   ·   Tlf. 90 02 59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KAPITAL-STYRING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d1f49b2c8449c" /><Relationship Type="http://schemas.openxmlformats.org/officeDocument/2006/relationships/footer" Target="/word/footer1.xml" Id="Red293449272e4595" /></Relationships>
</file>