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540d2ccef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8fa19122b415d"/>
      <w:footerReference xmlns:r="http://schemas.openxmlformats.org/officeDocument/2006/relationships" w:type="default" r:id="R0893a6bfaf98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BORGENHOLT AS   ·   Org.nr 976 568 176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8fa19122b415d" /><Relationship Type="http://schemas.openxmlformats.org/officeDocument/2006/relationships/footer" Target="/word/footer1.xml" Id="R0893a6bfaf9847aa" /></Relationships>
</file>