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3fc9e3dfb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HARTZ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HARTZ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70623b5f04804"/>
      <w:footerReference xmlns:r="http://schemas.openxmlformats.org/officeDocument/2006/relationships" w:type="default" r:id="R8464f7c3f904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HARTZ EIENDOM AS   ·   Org.nr 976 679 407   ·   Telthusveien 14   ·   2450 RENA   ·   Tlf. 62 44 08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HARTZ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70623b5f04804" /><Relationship Type="http://schemas.openxmlformats.org/officeDocument/2006/relationships/footer" Target="/word/footer1.xml" Id="R8464f7c3f9044d50" /></Relationships>
</file>