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9d08dd77d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ARCTIC HOTEL TROMSØ AS</w:t>
      </w:r>
    </w:p>
    <w:sectPr>
      <w:headerReference xmlns:r="http://schemas.openxmlformats.org/officeDocument/2006/relationships" w:type="default" r:id="R30e40ba28a974bf2"/>
      <w:footerReference xmlns:r="http://schemas.openxmlformats.org/officeDocument/2006/relationships" w:type="default" r:id="Re389f076506d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ARCTIC HOTEL TROMSØ AS   ·   Org.nr 979 185 227   ·   Skipsholmvegen 22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ARCTIC HOTEL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40ba28a974bf2" /><Relationship Type="http://schemas.openxmlformats.org/officeDocument/2006/relationships/footer" Target="/word/footer1.xml" Id="Re389f076506d48fc" /></Relationships>
</file>