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ae31600c0a4d3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SENTRUM BILSERVICE AS</w:t>
      </w:r>
    </w:p>
    <w:sectPr>
      <w:headerReference xmlns:r="http://schemas.openxmlformats.org/officeDocument/2006/relationships" w:type="default" r:id="R8882161ccd8047ec"/>
      <w:footerReference xmlns:r="http://schemas.openxmlformats.org/officeDocument/2006/relationships" w:type="default" r:id="R81bebac97d5044f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SENTRUM BILSERVICE AS   ·   Org.nr 980 011 607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SENTRUM BILSERVICE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882161ccd8047ec" /><Relationship Type="http://schemas.openxmlformats.org/officeDocument/2006/relationships/footer" Target="/word/footer1.xml" Id="R81bebac97d5044f8" /></Relationships>
</file>