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8bf0fb96b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d7321e86b0ed4344"/>
      <w:footerReference xmlns:r="http://schemas.openxmlformats.org/officeDocument/2006/relationships" w:type="default" r:id="R4c2abe3ea1a0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21e86b0ed4344" /><Relationship Type="http://schemas.openxmlformats.org/officeDocument/2006/relationships/footer" Target="/word/footer1.xml" Id="R4c2abe3ea1a04f64" /></Relationships>
</file>