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57c6d12bf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8a79dbea5fa54f19"/>
      <w:footerReference xmlns:r="http://schemas.openxmlformats.org/officeDocument/2006/relationships" w:type="default" r:id="R516ed6805137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9dbea5fa54f19" /><Relationship Type="http://schemas.openxmlformats.org/officeDocument/2006/relationships/footer" Target="/word/footer1.xml" Id="R516ed68051374dfa" /></Relationships>
</file>