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33dfb9f82540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MEIDELL 99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MEIDELL 99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53d8be44ac4cb1"/>
      <w:footerReference xmlns:r="http://schemas.openxmlformats.org/officeDocument/2006/relationships" w:type="default" r:id="R5409808c1cd443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MEIDELL 99 AS   ·   Org.nr 980 779 149   ·   Flakkavågsvegen 14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MEIDELL 99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3d8be44ac4cb1" /><Relationship Type="http://schemas.openxmlformats.org/officeDocument/2006/relationships/footer" Target="/word/footer1.xml" Id="R5409808c1cd44361" /></Relationships>
</file>