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a8bae7bd7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08047ab374171"/>
      <w:footerReference xmlns:r="http://schemas.openxmlformats.org/officeDocument/2006/relationships" w:type="default" r:id="R7b6ebdbfc1e9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08047ab374171" /><Relationship Type="http://schemas.openxmlformats.org/officeDocument/2006/relationships/footer" Target="/word/footer1.xml" Id="R7b6ebdbfc1e94e4b" /></Relationships>
</file>