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c6ba2ff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5fa8111569e44140"/>
      <w:footerReference xmlns:r="http://schemas.openxmlformats.org/officeDocument/2006/relationships" w:type="default" r:id="R9d1bd9b81fd1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8111569e44140" /><Relationship Type="http://schemas.openxmlformats.org/officeDocument/2006/relationships/footer" Target="/word/footer1.xml" Id="R9d1bd9b81fd146fc" /></Relationships>
</file>