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e77ef713949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BIONOR IMMUNO AS.</w:t>
      </w:r>
    </w:p>
    <w:sectPr>
      <w:headerReference xmlns:r="http://schemas.openxmlformats.org/officeDocument/2006/relationships" w:type="default" r:id="R68ea58ea5e464732"/>
      <w:footerReference xmlns:r="http://schemas.openxmlformats.org/officeDocument/2006/relationships" w:type="default" r:id="Re1fa591f5f71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BIONOR IMMUNO AS   ·   Org.nr 982 248 108   ·   Karenslyst allé 6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BIONOR IMMUNO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ea58ea5e464732" /><Relationship Type="http://schemas.openxmlformats.org/officeDocument/2006/relationships/footer" Target="/word/footer1.xml" Id="Re1fa591f5f7145f1" /></Relationships>
</file>