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37fa915d1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SVOLVÆR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SVOLVÆR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8715c48284578"/>
      <w:footerReference xmlns:r="http://schemas.openxmlformats.org/officeDocument/2006/relationships" w:type="default" r:id="R1540001033fd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SVOLVÆR APOTEK AS   ·   Org.nr 983 430 201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SVOLVÆR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8715c48284578" /><Relationship Type="http://schemas.openxmlformats.org/officeDocument/2006/relationships/footer" Target="/word/footer1.xml" Id="R1540001033fd4cc5" /></Relationships>
</file>