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04f07faa444e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FOLKEHELSEINSTITUTTET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FOLKEHELSEINSTITUTTET</w:t>
      </w:r>
    </w:p>
    <w:sectPr>
      <w:headerReference xmlns:r="http://schemas.openxmlformats.org/officeDocument/2006/relationships" w:type="default" r:id="Rfb75b38318764af6"/>
      <w:footerReference xmlns:r="http://schemas.openxmlformats.org/officeDocument/2006/relationships" w:type="default" r:id="R47f1f47d43724f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FOLKEHELSEINSTITUTTET   ·   Org.nr 983 744 516   ·   Lovisenberggata 8   ·   0456 OSLO   ·   Tlf. 21 07 70 00   ·   folkehelseinstituttet@fhi.no   ·   www.fhi.no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FOLKEHELSEINSTITUTTET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75b38318764af6" /><Relationship Type="http://schemas.openxmlformats.org/officeDocument/2006/relationships/footer" Target="/word/footer1.xml" Id="R47f1f47d43724f00" /></Relationships>
</file>