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965f23f8f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EVIDENSIA VESTFOLD DYREHOSPITAL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EVIDENSIA VESTFOLD DYREHOSPITAL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b3ce413ab4103"/>
      <w:footerReference xmlns:r="http://schemas.openxmlformats.org/officeDocument/2006/relationships" w:type="default" r:id="R2dd3364799d7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VESTFOLD DYREHOSPITAL   ·   Org.nr 984 099 444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VESTFOLD DYREHOSPITAL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b3ce413ab4103" /><Relationship Type="http://schemas.openxmlformats.org/officeDocument/2006/relationships/footer" Target="/word/footer1.xml" Id="R2dd3364799d74c9a" /></Relationships>
</file>