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69bb67f3d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516d4a687ff0436b"/>
      <w:footerReference xmlns:r="http://schemas.openxmlformats.org/officeDocument/2006/relationships" w:type="default" r:id="Rba915d73cbf543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d4a687ff0436b" /><Relationship Type="http://schemas.openxmlformats.org/officeDocument/2006/relationships/footer" Target="/word/footer1.xml" Id="Rba915d73cbf543ba" /></Relationships>
</file>