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d34245a8f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BOLIGEKSPERTEN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BOLIGEKSPERTEN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7603065734e8c"/>
      <w:footerReference xmlns:r="http://schemas.openxmlformats.org/officeDocument/2006/relationships" w:type="default" r:id="Rce00d9dc4925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BOLIGEKSPERTEN SENTRUM AS   ·   Org.nr 984 592 167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BOLIGEKSPERTEN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7603065734e8c" /><Relationship Type="http://schemas.openxmlformats.org/officeDocument/2006/relationships/footer" Target="/word/footer1.xml" Id="Rce00d9dc49254e57" /></Relationships>
</file>