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b50d0f88d4d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INTERSPORT KREMMERTORGET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INTERSPORT KREMMERTORGET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e55decebf74116"/>
      <w:footerReference xmlns:r="http://schemas.openxmlformats.org/officeDocument/2006/relationships" w:type="default" r:id="R85301bd2064d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INTERSPORT KREMMERTORGET AS   ·   Org.nr 984 879 849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INTERSPORT KREMMERTORGET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e55decebf74116" /><Relationship Type="http://schemas.openxmlformats.org/officeDocument/2006/relationships/footer" Target="/word/footer1.xml" Id="R85301bd2064d4cfb" /></Relationships>
</file>