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b4e1ac04a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6d1315e474197"/>
      <w:footerReference xmlns:r="http://schemas.openxmlformats.org/officeDocument/2006/relationships" w:type="default" r:id="Rfed5b0d54d0c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 INVEST AS   ·   Org.nr 984 931 336   ·   Fredensvoldvegen 11   ·   2408 ELVERUM   ·   Tlf. 62 41 12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6d1315e474197" /><Relationship Type="http://schemas.openxmlformats.org/officeDocument/2006/relationships/footer" Target="/word/footer1.xml" Id="Rfed5b0d54d0c4421" /></Relationships>
</file>