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23e8b4446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KJARTAN GRANRUD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KJARTAN GRANRUD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080f91dc74161"/>
      <w:footerReference xmlns:r="http://schemas.openxmlformats.org/officeDocument/2006/relationships" w:type="default" r:id="R4665a4a0be35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KJARTAN GRANRUD AS   ·   Org.nr 985 266 867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KJARTAN GRANRUD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080f91dc74161" /><Relationship Type="http://schemas.openxmlformats.org/officeDocument/2006/relationships/footer" Target="/word/footer1.xml" Id="R4665a4a0be354db6" /></Relationships>
</file>