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8cc5b92bb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d3d464e0a0ba499d"/>
      <w:footerReference xmlns:r="http://schemas.openxmlformats.org/officeDocument/2006/relationships" w:type="default" r:id="Rf1f51e768ff9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64e0a0ba499d" /><Relationship Type="http://schemas.openxmlformats.org/officeDocument/2006/relationships/footer" Target="/word/footer1.xml" Id="Rf1f51e768ff94144" /></Relationships>
</file>