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4f05f926904a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ALEXANDER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ALEXANDER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06eec7bb5a4220"/>
      <w:footerReference xmlns:r="http://schemas.openxmlformats.org/officeDocument/2006/relationships" w:type="default" r:id="Ra99a2213988449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ALEXANDER AS   ·   Org.nr 986 724 397   ·   c/o Stavanger foto, Sjøhagen 11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ALEXANDER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06eec7bb5a4220" /><Relationship Type="http://schemas.openxmlformats.org/officeDocument/2006/relationships/footer" Target="/word/footer1.xml" Id="Ra99a2213988449e0" /></Relationships>
</file>