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cf6388c69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RETURA NT AS</w:t>
      </w:r>
    </w:p>
    <w:sectPr>
      <w:headerReference xmlns:r="http://schemas.openxmlformats.org/officeDocument/2006/relationships" w:type="default" r:id="Radf7ca4457194d18"/>
      <w:footerReference xmlns:r="http://schemas.openxmlformats.org/officeDocument/2006/relationships" w:type="default" r:id="Rb409a3626f2b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RETURA NT AS   ·   Org.nr 986 850 821   ·   Løvegen 1   ·   7820 SPILLUM   ·   Tlf. 74 21 66 55   ·   firmapost@retura-nt.no   ·   www.retura.no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RETURA 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7ca4457194d18" /><Relationship Type="http://schemas.openxmlformats.org/officeDocument/2006/relationships/footer" Target="/word/footer1.xml" Id="Rb409a3626f2b466c" /></Relationships>
</file>