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1e020638945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FITJAR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FITJAR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77e5e09e941e1"/>
      <w:footerReference xmlns:r="http://schemas.openxmlformats.org/officeDocument/2006/relationships" w:type="default" r:id="R981d8cef4a7c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FITJAR ELEKTRO AS   ·   Org.nr 986 861 610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FITJAR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77e5e09e941e1" /><Relationship Type="http://schemas.openxmlformats.org/officeDocument/2006/relationships/footer" Target="/word/footer1.xml" Id="R981d8cef4a7c4018" /></Relationships>
</file>