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3b039dd13543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BØYUM CAMPING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Fjærland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Fjærland,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BØYUM CAMPING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cb0c50a68c343ff"/>
      <w:footerReference xmlns:r="http://schemas.openxmlformats.org/officeDocument/2006/relationships" w:type="default" r:id="Rcb21abda08ea4a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BØYUM CAMPING AS   ·   Org.nr 987 022 280   ·   6848 FJÆRLAND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BØYUM 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b0c50a68c343ff" /><Relationship Type="http://schemas.openxmlformats.org/officeDocument/2006/relationships/footer" Target="/word/footer1.xml" Id="Rcb21abda08ea4af4" /></Relationships>
</file>