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cca065077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DIPLOMAT SKANDINAVIA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DIPLOMAT SKANDINAVIA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c5d688aa64cb0"/>
      <w:footerReference xmlns:r="http://schemas.openxmlformats.org/officeDocument/2006/relationships" w:type="default" r:id="Rcaf14060920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DIPLOMAT SKANDINAVIA AS   ·   Org.nr 987 458 704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DIPLOMAT SKANDINAVIA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c5d688aa64cb0" /><Relationship Type="http://schemas.openxmlformats.org/officeDocument/2006/relationships/footer" Target="/word/footer1.xml" Id="Rcaf140609208490b" /></Relationships>
</file>