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f4d41d4cae4e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Kolvereid,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SS-INVEST AS</w:t>
      </w:r>
    </w:p>
    <w:sectPr>
      <w:headerReference xmlns:r="http://schemas.openxmlformats.org/officeDocument/2006/relationships" w:type="default" r:id="Rb04ded9cb58b4942"/>
      <w:footerReference xmlns:r="http://schemas.openxmlformats.org/officeDocument/2006/relationships" w:type="default" r:id="R132c61e3683742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SS-INVEST AS   ·   Org.nr 987 547 006   ·   Sandhalsvegen 88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SS-INVEST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4ded9cb58b4942" /><Relationship Type="http://schemas.openxmlformats.org/officeDocument/2006/relationships/footer" Target="/word/footer1.xml" Id="R132c61e368374261" /></Relationships>
</file>