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ff605a31e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40569e70648ec"/>
      <w:footerReference xmlns:r="http://schemas.openxmlformats.org/officeDocument/2006/relationships" w:type="default" r:id="R56c63e231319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NITE INVEST AS   ·   Org.nr 988 024 597   ·   Kokstaddalen 27 A   ·   5257 KOKSTAD   ·   Tlf. 55 55 92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40569e70648ec" /><Relationship Type="http://schemas.openxmlformats.org/officeDocument/2006/relationships/footer" Target="/word/footer1.xml" Id="R56c63e2313194798" /></Relationships>
</file>