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2e1350073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HØYSANDTOPPEN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HØYSANDTOPPEN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4b72485744a17"/>
      <w:footerReference xmlns:r="http://schemas.openxmlformats.org/officeDocument/2006/relationships" w:type="default" r:id="Rc81f7f1154a7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HØYSANDTOPPEN AS   ·   Org.nr 988 658 367   ·   Høysandtoppen 11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HØYSANDTOPPEN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4b72485744a17" /><Relationship Type="http://schemas.openxmlformats.org/officeDocument/2006/relationships/footer" Target="/word/footer1.xml" Id="Rc81f7f1154a74df5" /></Relationships>
</file>