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8fb47285d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ANDERSSEN INVEST AS</w:t>
      </w:r>
    </w:p>
    <w:sectPr>
      <w:headerReference xmlns:r="http://schemas.openxmlformats.org/officeDocument/2006/relationships" w:type="default" r:id="Redc0257c0c4b4b08"/>
      <w:footerReference xmlns:r="http://schemas.openxmlformats.org/officeDocument/2006/relationships" w:type="default" r:id="R9b5db6644c55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ANDERSSEN INVEST AS   ·   Org.nr 988 672 181   ·   Finn Thorsagers vei 9   ·   1360 FORNEBU   ·   Tlf. 67 54 82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0257c0c4b4b08" /><Relationship Type="http://schemas.openxmlformats.org/officeDocument/2006/relationships/footer" Target="/word/footer1.xml" Id="R9b5db6644c554832" /></Relationships>
</file>