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a2c427477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LOGISTIKK COMPAGNIET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LOGISTIKK COMPAGNIET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e32dbc6ff490d"/>
      <w:footerReference xmlns:r="http://schemas.openxmlformats.org/officeDocument/2006/relationships" w:type="default" r:id="R674db0d312ec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 COMPAGNIET AS   ·   Org.nr 988 977 640   ·   Deliveien 10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 COMPAGNIET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e32dbc6ff490d" /><Relationship Type="http://schemas.openxmlformats.org/officeDocument/2006/relationships/footer" Target="/word/footer1.xml" Id="R674db0d312ec451c" /></Relationships>
</file>